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A42B" w14:textId="20341BD2" w:rsidR="00032D6F" w:rsidRPr="00032D6F" w:rsidRDefault="00032D6F" w:rsidP="00032D6F">
      <w:pPr>
        <w:jc w:val="right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86FE4F4" wp14:editId="160A36FB">
            <wp:simplePos x="0" y="0"/>
            <wp:positionH relativeFrom="margin">
              <wp:posOffset>-2298065</wp:posOffset>
            </wp:positionH>
            <wp:positionV relativeFrom="paragraph">
              <wp:posOffset>-676442</wp:posOffset>
            </wp:positionV>
            <wp:extent cx="10579100" cy="746506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0" cy="746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 xml:space="preserve">         </w:t>
      </w:r>
      <w:r w:rsidR="00A03D41">
        <w:rPr>
          <w:b/>
          <w:bCs/>
          <w:sz w:val="44"/>
          <w:szCs w:val="44"/>
        </w:rPr>
        <w:t xml:space="preserve">                </w:t>
      </w:r>
      <w:r>
        <w:rPr>
          <w:b/>
          <w:bCs/>
          <w:sz w:val="44"/>
          <w:szCs w:val="44"/>
        </w:rPr>
        <w:t xml:space="preserve">  </w:t>
      </w:r>
      <w:r w:rsidRPr="00032D6F">
        <w:rPr>
          <w:b/>
          <w:bCs/>
          <w:sz w:val="56"/>
          <w:szCs w:val="56"/>
        </w:rPr>
        <w:t>Attention Grabbers</w:t>
      </w:r>
    </w:p>
    <w:p w14:paraId="1FFA3269" w14:textId="0A1BF7EC" w:rsidR="00B830C8" w:rsidRPr="007F2B4E" w:rsidRDefault="002D18CE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  <w:rtl/>
        </w:rPr>
      </w:pPr>
      <w:r w:rsidRPr="007F2B4E">
        <w:rPr>
          <w:rFonts w:ascii="Arial Rounded MT Bold" w:hAnsi="Arial Rounded MT Bold"/>
          <w:sz w:val="32"/>
          <w:szCs w:val="32"/>
        </w:rPr>
        <w:t xml:space="preserve">Class, Class?                            </w:t>
      </w:r>
      <w:r w:rsidR="00A03D41" w:rsidRPr="00A03D41">
        <w:rPr>
          <w:rFonts w:ascii="Arial Rounded MT Bold" w:hAnsi="Arial Rounded MT Bold"/>
          <w:b/>
          <w:bCs/>
          <w:sz w:val="32"/>
          <w:szCs w:val="32"/>
        </w:rPr>
        <w:t>Students</w:t>
      </w:r>
      <w:r w:rsidR="00A03D41">
        <w:rPr>
          <w:rFonts w:ascii="Arial Rounded MT Bold" w:hAnsi="Arial Rounded MT Bold"/>
          <w:sz w:val="32"/>
          <w:szCs w:val="32"/>
        </w:rPr>
        <w:t>:</w:t>
      </w:r>
      <w:r w:rsidRPr="007F2B4E">
        <w:rPr>
          <w:rFonts w:ascii="Arial Rounded MT Bold" w:hAnsi="Arial Rounded MT Bold"/>
          <w:sz w:val="32"/>
          <w:szCs w:val="32"/>
        </w:rPr>
        <w:t xml:space="preserve">        Yes, Yes?</w:t>
      </w:r>
      <w:r w:rsidR="007F2B4E" w:rsidRPr="007F2B4E">
        <w:rPr>
          <w:rFonts w:ascii="Arial Rounded MT Bold" w:hAnsi="Arial Rounded MT Bold" w:hint="cs"/>
          <w:sz w:val="32"/>
          <w:szCs w:val="32"/>
          <w:rtl/>
        </w:rPr>
        <w:t xml:space="preserve"> </w:t>
      </w:r>
      <w:r w:rsidR="00A03D41" w:rsidRPr="00A03D41">
        <w:rPr>
          <w:rFonts w:ascii="Arial Rounded MT Bold" w:hAnsi="Arial Rounded MT Bold"/>
          <w:b/>
          <w:bCs/>
          <w:sz w:val="32"/>
          <w:szCs w:val="32"/>
        </w:rPr>
        <w:t>Teacher</w:t>
      </w:r>
      <w:r w:rsidR="00A03D41">
        <w:rPr>
          <w:rFonts w:ascii="Arial Rounded MT Bold" w:hAnsi="Arial Rounded MT Bold"/>
          <w:sz w:val="32"/>
          <w:szCs w:val="32"/>
        </w:rPr>
        <w:t>:</w:t>
      </w:r>
      <w:r w:rsidR="007F2B4E" w:rsidRPr="007F2B4E">
        <w:rPr>
          <w:rFonts w:ascii="Arial Rounded MT Bold" w:hAnsi="Arial Rounded MT Bold" w:hint="cs"/>
          <w:sz w:val="32"/>
          <w:szCs w:val="32"/>
          <w:rtl/>
        </w:rPr>
        <w:t xml:space="preserve">       </w:t>
      </w:r>
    </w:p>
    <w:p w14:paraId="5EF2E401" w14:textId="2BE7A711" w:rsidR="002D18CE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1,2,3 Eyes on me!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</w:t>
      </w:r>
      <w:r w:rsidR="002B44FF" w:rsidRPr="007F2B4E">
        <w:rPr>
          <w:rFonts w:ascii="Arial Rounded MT Bold" w:hAnsi="Arial Rounded MT Bold"/>
          <w:sz w:val="32"/>
          <w:szCs w:val="32"/>
        </w:rPr>
        <w:t xml:space="preserve">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1,2 Eyes on you!</w:t>
      </w:r>
      <w:r>
        <w:rPr>
          <w:rFonts w:ascii="Arial Rounded MT Bold" w:hAnsi="Arial Rounded MT Bold" w:hint="cs"/>
          <w:sz w:val="32"/>
          <w:szCs w:val="32"/>
          <w:rtl/>
        </w:rPr>
        <w:t xml:space="preserve">         </w:t>
      </w:r>
    </w:p>
    <w:p w14:paraId="3D79539C" w14:textId="4595FE69" w:rsidR="002D18CE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  <w:rtl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Everybody Rock!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   </w:t>
      </w:r>
      <w:r w:rsidR="002B44FF" w:rsidRPr="007F2B4E">
        <w:rPr>
          <w:rFonts w:ascii="Arial Rounded MT Bold" w:hAnsi="Arial Rounded MT Bold"/>
          <w:sz w:val="32"/>
          <w:szCs w:val="32"/>
        </w:rPr>
        <w:t xml:space="preserve">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 Everybody Rock!  </w:t>
      </w:r>
      <w:r>
        <w:rPr>
          <w:rFonts w:ascii="Arial Rounded MT Bold" w:hAnsi="Arial Rounded MT Bold" w:hint="cs"/>
          <w:sz w:val="32"/>
          <w:szCs w:val="32"/>
          <w:rtl/>
        </w:rPr>
        <w:t xml:space="preserve">      </w:t>
      </w:r>
    </w:p>
    <w:p w14:paraId="6ECBA148" w14:textId="7A853ED1" w:rsidR="002D18CE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Hocus Pocus ….   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     Everybody Focus!</w:t>
      </w:r>
    </w:p>
    <w:p w14:paraId="3A2EE804" w14:textId="54DFEE93" w:rsidR="002D18CE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  <w:rtl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Line up ….            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  </w:t>
      </w:r>
      <w:r w:rsidR="002B44FF" w:rsidRPr="007F2B4E">
        <w:rPr>
          <w:rFonts w:ascii="Arial Rounded MT Bold" w:hAnsi="Arial Rounded MT Bold"/>
          <w:sz w:val="32"/>
          <w:szCs w:val="32"/>
        </w:rPr>
        <w:t xml:space="preserve">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Buttercup! </w:t>
      </w:r>
      <w:r>
        <w:rPr>
          <w:rFonts w:ascii="Arial Rounded MT Bold" w:hAnsi="Arial Rounded MT Bold" w:hint="cs"/>
          <w:sz w:val="32"/>
          <w:szCs w:val="32"/>
          <w:rtl/>
        </w:rPr>
        <w:t xml:space="preserve"> </w:t>
      </w:r>
    </w:p>
    <w:p w14:paraId="35C7392F" w14:textId="41B3CCA3" w:rsidR="002D18CE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Macaroni and cheese ….    </w:t>
      </w:r>
      <w:r>
        <w:rPr>
          <w:rFonts w:ascii="Arial Rounded MT Bold" w:hAnsi="Arial Rounded MT Bold"/>
          <w:sz w:val="32"/>
          <w:szCs w:val="32"/>
        </w:rPr>
        <w:t xml:space="preserve">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    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 Everybody Freeze!</w:t>
      </w:r>
    </w:p>
    <w:p w14:paraId="69F138DB" w14:textId="46DA59CC" w:rsidR="002D18CE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Ready to Listen?         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Ready to Learn!</w:t>
      </w:r>
    </w:p>
    <w:p w14:paraId="5F750F79" w14:textId="51C9B357" w:rsidR="002D18CE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Hands on top …   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 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    </w:t>
      </w:r>
      <w:r w:rsidR="00525430" w:rsidRPr="007F2B4E">
        <w:rPr>
          <w:rFonts w:ascii="Arial Rounded MT Bold" w:hAnsi="Arial Rounded MT Bold"/>
          <w:sz w:val="32"/>
          <w:szCs w:val="32"/>
        </w:rPr>
        <w:t>Everybody</w:t>
      </w:r>
      <w:r w:rsidR="002D18CE" w:rsidRPr="007F2B4E">
        <w:rPr>
          <w:rFonts w:ascii="Arial Rounded MT Bold" w:hAnsi="Arial Rounded MT Bold"/>
          <w:sz w:val="32"/>
          <w:szCs w:val="32"/>
        </w:rPr>
        <w:t xml:space="preserve"> stop!</w:t>
      </w:r>
    </w:p>
    <w:p w14:paraId="02ED65AF" w14:textId="29BE67C7" w:rsidR="00525430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All set?                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   </w:t>
      </w:r>
      <w:r w:rsidR="002B44FF" w:rsidRPr="007F2B4E">
        <w:rPr>
          <w:rFonts w:ascii="Arial Rounded MT Bold" w:hAnsi="Arial Rounded MT Bold"/>
          <w:sz w:val="32"/>
          <w:szCs w:val="32"/>
        </w:rPr>
        <w:t xml:space="preserve"> 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  You bet!</w:t>
      </w:r>
    </w:p>
    <w:p w14:paraId="04B2E4AD" w14:textId="089FF99D" w:rsidR="00525430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Yekety Yak     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     </w:t>
      </w:r>
      <w:r>
        <w:rPr>
          <w:rFonts w:ascii="Arial Rounded MT Bold" w:hAnsi="Arial Rounded MT Bold"/>
          <w:sz w:val="32"/>
          <w:szCs w:val="32"/>
        </w:rPr>
        <w:t xml:space="preserve">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  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Don't talk back!</w:t>
      </w:r>
    </w:p>
    <w:p w14:paraId="043A6D68" w14:textId="5EA970E3" w:rsidR="00525430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  <w:rtl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3…2…1…   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              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Clap</w:t>
      </w:r>
      <w:r>
        <w:rPr>
          <w:rFonts w:ascii="Arial Rounded MT Bold" w:hAnsi="Arial Rounded MT Bold" w:hint="cs"/>
          <w:sz w:val="32"/>
          <w:szCs w:val="32"/>
          <w:rtl/>
        </w:rPr>
        <w:t xml:space="preserve">     </w:t>
      </w:r>
    </w:p>
    <w:p w14:paraId="7ECA4795" w14:textId="0099D7A7" w:rsidR="002D18CE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  <w:rtl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Heart to heart!  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    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  We're ready to start!</w:t>
      </w:r>
      <w:r>
        <w:rPr>
          <w:rFonts w:ascii="Arial Rounded MT Bold" w:hAnsi="Arial Rounded MT Bold" w:hint="cs"/>
          <w:sz w:val="32"/>
          <w:szCs w:val="32"/>
          <w:rtl/>
        </w:rPr>
        <w:t xml:space="preserve"> </w:t>
      </w:r>
    </w:p>
    <w:p w14:paraId="30DD0372" w14:textId="11B092EA" w:rsidR="00525430" w:rsidRPr="007F2B4E" w:rsidRDefault="00A03D41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Hip Hop              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       That means stop</w:t>
      </w:r>
    </w:p>
    <w:p w14:paraId="4ECCFD0F" w14:textId="1D6E417C" w:rsidR="00525430" w:rsidRPr="007F2B4E" w:rsidRDefault="00E4360D" w:rsidP="0047449C">
      <w:pPr>
        <w:spacing w:line="360" w:lineRule="auto"/>
        <w:jc w:val="right"/>
        <w:rPr>
          <w:rFonts w:ascii="Arial Rounded MT Bold" w:hAnsi="Arial Rounded MT Bold"/>
          <w:sz w:val="32"/>
          <w:szCs w:val="32"/>
          <w:rtl/>
        </w:rPr>
      </w:pPr>
      <w:r w:rsidRPr="00FC58E4">
        <w:rPr>
          <w:rFonts w:ascii="Arial Rounded MT Bold" w:hAnsi="Arial Rounded MT Bold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46FCB3C0" wp14:editId="3255FC02">
            <wp:simplePos x="0" y="0"/>
            <wp:positionH relativeFrom="page">
              <wp:posOffset>46522</wp:posOffset>
            </wp:positionH>
            <wp:positionV relativeFrom="paragraph">
              <wp:posOffset>-675005</wp:posOffset>
            </wp:positionV>
            <wp:extent cx="10579100" cy="74650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0" cy="746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D41">
        <w:rPr>
          <w:rFonts w:ascii="Arial Rounded MT Bold" w:hAnsi="Arial Rounded MT Bold"/>
          <w:sz w:val="32"/>
          <w:szCs w:val="32"/>
        </w:rPr>
        <w:t xml:space="preserve">  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To infinity                                     </w:t>
      </w:r>
      <w:r w:rsidR="00A03D41">
        <w:rPr>
          <w:rFonts w:ascii="Arial Rounded MT Bold" w:hAnsi="Arial Rounded MT Bold"/>
          <w:sz w:val="32"/>
          <w:szCs w:val="32"/>
        </w:rPr>
        <w:t xml:space="preserve"> 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     and beyond!</w:t>
      </w:r>
      <w:r w:rsidR="00A03D41">
        <w:rPr>
          <w:rFonts w:ascii="Arial Rounded MT Bold" w:hAnsi="Arial Rounded MT Bold" w:hint="cs"/>
          <w:sz w:val="32"/>
          <w:szCs w:val="32"/>
          <w:rtl/>
        </w:rPr>
        <w:t xml:space="preserve">      </w:t>
      </w:r>
    </w:p>
    <w:p w14:paraId="3A3E6BE4" w14:textId="16E2FF71" w:rsidR="00525430" w:rsidRDefault="00A03D41" w:rsidP="0047449C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32"/>
          <w:szCs w:val="32"/>
        </w:rPr>
        <w:t xml:space="preserve">  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Flat tire                                           </w:t>
      </w:r>
      <w:r>
        <w:rPr>
          <w:rFonts w:ascii="Arial Rounded MT Bold" w:hAnsi="Arial Rounded MT Bold"/>
          <w:sz w:val="32"/>
          <w:szCs w:val="32"/>
        </w:rPr>
        <w:t xml:space="preserve">                  </w:t>
      </w:r>
      <w:r w:rsidR="00525430" w:rsidRPr="007F2B4E">
        <w:rPr>
          <w:rFonts w:ascii="Arial Rounded MT Bold" w:hAnsi="Arial Rounded MT Bold"/>
          <w:sz w:val="32"/>
          <w:szCs w:val="32"/>
        </w:rPr>
        <w:t xml:space="preserve">      Shhhhhh</w:t>
      </w:r>
      <w:r w:rsidR="00525430" w:rsidRPr="007F2B4E">
        <w:rPr>
          <w:rFonts w:ascii="Arial Rounded MT Bold" w:hAnsi="Arial Rounded MT Bold"/>
          <w:sz w:val="28"/>
          <w:szCs w:val="28"/>
        </w:rPr>
        <w:t>!</w:t>
      </w:r>
    </w:p>
    <w:p w14:paraId="752086A1" w14:textId="68D8A1EE" w:rsidR="0068749C" w:rsidRPr="0047449C" w:rsidRDefault="00FC58E4" w:rsidP="0047449C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  <w:r w:rsidRPr="00FC58E4">
        <w:rPr>
          <w:rFonts w:ascii="Arial Rounded MT Bold" w:hAnsi="Arial Rounded MT Bold"/>
          <w:sz w:val="32"/>
          <w:szCs w:val="32"/>
        </w:rPr>
        <w:t xml:space="preserve"> </w:t>
      </w:r>
      <w:r w:rsidR="0047449C">
        <w:rPr>
          <w:rFonts w:ascii="Arial Rounded MT Bold" w:hAnsi="Arial Rounded MT Bold"/>
          <w:sz w:val="32"/>
          <w:szCs w:val="32"/>
        </w:rPr>
        <w:t xml:space="preserve">                 </w:t>
      </w:r>
      <w:r w:rsidRPr="00FF16E8">
        <w:rPr>
          <w:rFonts w:ascii="Arial Rounded MT Bold" w:eastAsia="Times New Roman" w:hAnsi="Arial Rounded MT Bold" w:cs="Times New Roman"/>
          <w:sz w:val="32"/>
          <w:szCs w:val="32"/>
        </w:rPr>
        <w:t>I ho, I ho</w:t>
      </w:r>
      <w:r w:rsidRPr="00FC58E4">
        <w:rPr>
          <w:rFonts w:ascii="Arial Rounded MT Bold" w:hAnsi="Arial Rounded MT Bold"/>
          <w:sz w:val="32"/>
          <w:szCs w:val="32"/>
        </w:rPr>
        <w:t>…</w:t>
      </w:r>
      <w:r w:rsidRPr="00FC58E4">
        <w:rPr>
          <w:rFonts w:ascii="Arial Rounded MT Bold" w:hAnsi="Arial Rounded MT Bold"/>
          <w:sz w:val="32"/>
          <w:szCs w:val="32"/>
        </w:rPr>
        <w:t xml:space="preserve">                         </w:t>
      </w:r>
      <w:r w:rsidR="0068749C">
        <w:rPr>
          <w:rFonts w:ascii="Arial Rounded MT Bold" w:hAnsi="Arial Rounded MT Bold"/>
          <w:sz w:val="32"/>
          <w:szCs w:val="32"/>
        </w:rPr>
        <w:t xml:space="preserve">   </w:t>
      </w:r>
      <w:r w:rsidRPr="00FC58E4">
        <w:rPr>
          <w:rFonts w:ascii="Arial Rounded MT Bold" w:hAnsi="Arial Rounded MT Bold"/>
          <w:sz w:val="32"/>
          <w:szCs w:val="32"/>
        </w:rPr>
        <w:t xml:space="preserve"> </w:t>
      </w:r>
      <w:r w:rsidR="0068749C">
        <w:rPr>
          <w:rFonts w:ascii="Arial Rounded MT Bold" w:hAnsi="Arial Rounded MT Bold"/>
          <w:sz w:val="32"/>
          <w:szCs w:val="32"/>
        </w:rPr>
        <w:t xml:space="preserve">            </w:t>
      </w:r>
      <w:r w:rsidRPr="00FC58E4">
        <w:rPr>
          <w:rFonts w:ascii="Arial Rounded MT Bold" w:hAnsi="Arial Rounded MT Bold"/>
          <w:sz w:val="32"/>
          <w:szCs w:val="32"/>
        </w:rPr>
        <w:t xml:space="preserve"> </w:t>
      </w:r>
      <w:r w:rsidR="0047449C">
        <w:rPr>
          <w:rFonts w:ascii="Arial Rounded MT Bold" w:hAnsi="Arial Rounded MT Bold"/>
          <w:sz w:val="32"/>
          <w:szCs w:val="32"/>
        </w:rPr>
        <w:t xml:space="preserve">                    </w:t>
      </w:r>
      <w:r w:rsidRPr="00FC58E4">
        <w:rPr>
          <w:rFonts w:ascii="Arial Rounded MT Bold" w:hAnsi="Arial Rounded MT Bold"/>
          <w:sz w:val="32"/>
          <w:szCs w:val="32"/>
        </w:rPr>
        <w:t xml:space="preserve"> </w:t>
      </w:r>
      <w:r w:rsidRPr="00FC58E4">
        <w:rPr>
          <w:rFonts w:ascii="Arial Rounded MT Bold" w:eastAsia="Times New Roman" w:hAnsi="Arial Rounded MT Bold" w:cs="Times New Roman"/>
          <w:sz w:val="32"/>
          <w:szCs w:val="32"/>
        </w:rPr>
        <w:t>I</w:t>
      </w:r>
      <w:r w:rsidRPr="00FF16E8">
        <w:rPr>
          <w:rFonts w:ascii="Arial Rounded MT Bold" w:eastAsia="Times New Roman" w:hAnsi="Arial Rounded MT Bold" w:cs="Times New Roman"/>
          <w:sz w:val="32"/>
          <w:szCs w:val="32"/>
        </w:rPr>
        <w:t>t's off to work I go.</w:t>
      </w:r>
    </w:p>
    <w:p w14:paraId="30FC3B5E" w14:textId="13C184EB" w:rsidR="0068749C" w:rsidRDefault="0068749C" w:rsidP="0047449C">
      <w:pPr>
        <w:bidi w:val="0"/>
        <w:spacing w:line="36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</w:t>
      </w:r>
      <w:r w:rsidR="00FC58E4" w:rsidRPr="00FC58E4">
        <w:rPr>
          <w:rFonts w:ascii="Arial Rounded MT Bold" w:hAnsi="Arial Rounded MT Bold"/>
          <w:sz w:val="32"/>
          <w:szCs w:val="32"/>
          <w:rtl/>
        </w:rPr>
        <w:t xml:space="preserve"> </w:t>
      </w:r>
      <w:r w:rsidR="005144B6" w:rsidRPr="00FF16E8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Chicka, Chicka,</w:t>
      </w:r>
      <w:r w:rsid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..</w:t>
      </w:r>
      <w:r w:rsidR="005144B6" w:rsidRPr="00FF16E8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</w:t>
      </w:r>
      <w:r w:rsid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                              </w:t>
      </w:r>
      <w:r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               </w:t>
      </w:r>
      <w:r w:rsidR="003B29AA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</w:t>
      </w:r>
      <w:r w:rsid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</w:t>
      </w:r>
      <w:r w:rsidR="005144B6" w:rsidRPr="00FF16E8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Boom, Boom!</w:t>
      </w:r>
    </w:p>
    <w:p w14:paraId="67EC911E" w14:textId="01EBBBA7" w:rsidR="003B29AA" w:rsidRDefault="0068749C" w:rsidP="0047449C">
      <w:pPr>
        <w:bidi w:val="0"/>
        <w:spacing w:line="36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</w:t>
      </w:r>
      <w:r w:rsid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</w:t>
      </w:r>
      <w:r w:rsidR="005144B6" w:rsidRPr="005144B6">
        <w:rPr>
          <w:rFonts w:ascii="Arial Rounded MT Bold" w:eastAsia="Times New Roman" w:hAnsi="Arial Rounded MT Bold" w:cs="Times New Roman"/>
          <w:sz w:val="28"/>
          <w:szCs w:val="28"/>
          <w:lang w:bidi="ar-SA"/>
        </w:rPr>
        <w:t>Just keep swimming, swimming, swimming</w:t>
      </w:r>
      <w:r w:rsidR="003B29AA" w:rsidRPr="006A5FE5">
        <w:rPr>
          <w:rFonts w:ascii="Arial Rounded MT Bold" w:hAnsi="Arial Rounded MT Bold"/>
          <w:sz w:val="36"/>
          <w:szCs w:val="36"/>
        </w:rPr>
        <w:t xml:space="preserve">         </w:t>
      </w:r>
      <w:r w:rsidR="003B29AA" w:rsidRPr="006A5FE5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</w:t>
      </w:r>
      <w:r w:rsidR="005144B6" w:rsidRPr="005144B6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Surfs up, cawabunga!</w:t>
      </w:r>
    </w:p>
    <w:p w14:paraId="6EEF357A" w14:textId="3064DD2A" w:rsidR="005144B6" w:rsidRPr="005144B6" w:rsidRDefault="003B29AA" w:rsidP="0047449C">
      <w:pPr>
        <w:bidi w:val="0"/>
        <w:spacing w:line="36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         </w:t>
      </w:r>
      <w:r w:rsid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</w:t>
      </w:r>
      <w:r w:rsidR="005144B6" w:rsidRPr="005144B6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I don't know but I've been told. </w:t>
      </w:r>
      <w:r w:rsid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      </w:t>
      </w:r>
      <w:r w:rsidR="0068749C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            </w:t>
      </w:r>
      <w:r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</w:t>
      </w:r>
      <w:r w:rsidR="0068749C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  </w:t>
      </w:r>
      <w:r w:rsidR="005144B6" w:rsidRPr="005144B6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IK3 is mighty bold!</w:t>
      </w:r>
    </w:p>
    <w:p w14:paraId="28A72552" w14:textId="2F4F8305" w:rsidR="00E4360D" w:rsidRDefault="000E6D8D" w:rsidP="00E4360D">
      <w:pPr>
        <w:bidi w:val="0"/>
        <w:spacing w:after="0" w:line="360" w:lineRule="auto"/>
        <w:rPr>
          <w:rFonts w:ascii="Arial Rounded MT Bold" w:eastAsia="Times New Roman" w:hAnsi="Arial Rounded MT Bold" w:cs="Times New Roman"/>
          <w:sz w:val="32"/>
          <w:szCs w:val="32"/>
          <w:lang w:bidi="ar-SA"/>
        </w:rPr>
      </w:pPr>
      <w:r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                 </w:t>
      </w:r>
      <w:r w:rsidRP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If you want to be an owl</w:t>
      </w:r>
      <w:r w:rsidR="00B079C9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!</w:t>
      </w:r>
      <w:r w:rsidRP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</w:t>
      </w:r>
      <w:r w:rsidR="00B079C9" w:rsidRP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S</w:t>
      </w:r>
      <w:r w:rsidRP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ay</w:t>
      </w:r>
      <w:r w:rsidR="00B079C9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:</w:t>
      </w:r>
      <w:r w:rsidRP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who, who.</w:t>
      </w:r>
      <w:r w:rsidR="00B079C9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     </w:t>
      </w:r>
      <w:r w:rsidR="003B29AA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</w:t>
      </w:r>
      <w:r w:rsidRP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Who, Who</w:t>
      </w:r>
    </w:p>
    <w:p w14:paraId="478FFC15" w14:textId="2F65A021" w:rsidR="000E6D8D" w:rsidRPr="000E6D8D" w:rsidRDefault="0068749C" w:rsidP="0047449C">
      <w:pPr>
        <w:bidi w:val="0"/>
        <w:spacing w:after="0" w:line="360" w:lineRule="auto"/>
        <w:rPr>
          <w:rFonts w:ascii="Arial Rounded MT Bold" w:eastAsia="Times New Roman" w:hAnsi="Arial Rounded MT Bold" w:cs="Times New Roman"/>
          <w:sz w:val="32"/>
          <w:szCs w:val="32"/>
          <w:lang w:bidi="ar-SA"/>
        </w:rPr>
      </w:pPr>
      <w:r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                  </w:t>
      </w:r>
      <w:r w:rsidR="000E6D8D" w:rsidRP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 xml:space="preserve">Ba da ba da </w:t>
      </w:r>
      <w:r w:rsidR="00E4360D">
        <w:rPr>
          <w:rFonts w:ascii="Arial Rounded MT Bold" w:eastAsia="Times New Roman" w:hAnsi="Arial Rounded MT Bold" w:cs="Times New Roman" w:hint="cs"/>
          <w:sz w:val="32"/>
          <w:szCs w:val="32"/>
          <w:rtl/>
          <w:lang w:bidi="ar-SA"/>
        </w:rPr>
        <w:t xml:space="preserve">                                                             </w:t>
      </w:r>
      <w:r w:rsidR="000E6D8D" w:rsidRPr="000E6D8D">
        <w:rPr>
          <w:rFonts w:ascii="Arial Rounded MT Bold" w:eastAsia="Times New Roman" w:hAnsi="Arial Rounded MT Bold" w:cs="Times New Roman"/>
          <w:sz w:val="32"/>
          <w:szCs w:val="32"/>
          <w:lang w:bidi="ar-SA"/>
        </w:rPr>
        <w:t>ba, ba, ba!</w:t>
      </w:r>
    </w:p>
    <w:p w14:paraId="216B90BE" w14:textId="68BCD725" w:rsidR="000E6D8D" w:rsidRPr="000E6D8D" w:rsidRDefault="0068749C" w:rsidP="0047449C">
      <w:pPr>
        <w:bidi w:val="0"/>
        <w:spacing w:after="0" w:line="360" w:lineRule="auto"/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</w:pP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               </w:t>
      </w:r>
      <w:r w:rsidR="000E6D8D" w:rsidRPr="000E6D8D"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>Alligator chomp...</w:t>
      </w: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                                           </w:t>
      </w:r>
      <w:r w:rsidR="00E4360D">
        <w:rPr>
          <w:rFonts w:ascii="Arial Rounded MT Bold" w:eastAsia="Times New Roman" w:hAnsi="Arial Rounded MT Bold" w:cs="Times New Roman" w:hint="cs"/>
          <w:color w:val="000000"/>
          <w:sz w:val="32"/>
          <w:szCs w:val="32"/>
          <w:rtl/>
          <w:lang w:bidi="ar-SA"/>
        </w:rPr>
        <w:t xml:space="preserve"> </w:t>
      </w: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</w:t>
      </w:r>
      <w:r w:rsidR="000E6D8D" w:rsidRPr="000E6D8D"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>Chomp, chomp</w:t>
      </w:r>
    </w:p>
    <w:p w14:paraId="44174821" w14:textId="66B3547B" w:rsidR="000E6D8D" w:rsidRPr="000E6D8D" w:rsidRDefault="0068749C" w:rsidP="0047449C">
      <w:pPr>
        <w:bidi w:val="0"/>
        <w:spacing w:after="0" w:line="360" w:lineRule="auto"/>
        <w:rPr>
          <w:rFonts w:ascii="Arial Rounded MT Bold" w:eastAsia="Times New Roman" w:hAnsi="Arial Rounded MT Bold" w:cs="Times New Roman"/>
          <w:color w:val="000000"/>
          <w:sz w:val="32"/>
          <w:szCs w:val="32"/>
          <w:rtl/>
          <w:lang w:bidi="ar-SA"/>
        </w:rPr>
      </w:pP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               </w:t>
      </w:r>
      <w:r w:rsidR="000E6D8D" w:rsidRPr="000E6D8D"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>Peanut, peanut butter...</w:t>
      </w: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                                   </w:t>
      </w:r>
      <w:r w:rsidR="000E6D8D" w:rsidRPr="000E6D8D"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>...and jelly!</w:t>
      </w:r>
    </w:p>
    <w:p w14:paraId="2644466E" w14:textId="08BCD0B9" w:rsidR="0068749C" w:rsidRDefault="0068749C" w:rsidP="0047449C">
      <w:pPr>
        <w:bidi w:val="0"/>
        <w:spacing w:after="0" w:line="360" w:lineRule="auto"/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</w:pP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               </w:t>
      </w:r>
      <w:r w:rsidR="000E6D8D" w:rsidRPr="000E6D8D"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>Zip, zip, zap</w:t>
      </w: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                                                          </w:t>
      </w:r>
      <w:r w:rsidR="000E6D8D" w:rsidRPr="000E6D8D"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>... hands on your lap!</w:t>
      </w:r>
    </w:p>
    <w:p w14:paraId="48DF2B91" w14:textId="4E9FFB1C" w:rsidR="000E6D8D" w:rsidRPr="000E6D8D" w:rsidRDefault="0068749C" w:rsidP="0047449C">
      <w:pPr>
        <w:bidi w:val="0"/>
        <w:spacing w:after="0" w:line="360" w:lineRule="auto"/>
        <w:rPr>
          <w:rFonts w:ascii="Arial Rounded MT Bold" w:eastAsia="Times New Roman" w:hAnsi="Arial Rounded MT Bold" w:cs="Times New Roman"/>
          <w:color w:val="000000"/>
          <w:sz w:val="32"/>
          <w:szCs w:val="32"/>
          <w:rtl/>
          <w:lang w:bidi="ar-SA"/>
        </w:rPr>
      </w:pP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               </w:t>
      </w:r>
      <w:r w:rsidR="000E6D8D" w:rsidRPr="000E6D8D"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>1, 2, 3, 4, 5 O’clock...</w:t>
      </w: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                                         </w:t>
      </w:r>
      <w:r w:rsidR="000E6D8D" w:rsidRPr="000E6D8D"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>... STOP!</w:t>
      </w:r>
    </w:p>
    <w:p w14:paraId="4E7501B0" w14:textId="2E556FAF" w:rsidR="000E6D8D" w:rsidRPr="000E6D8D" w:rsidRDefault="0068749C" w:rsidP="0047449C">
      <w:pPr>
        <w:bidi w:val="0"/>
        <w:spacing w:after="0" w:line="360" w:lineRule="auto"/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</w:pP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               </w:t>
      </w:r>
      <w:r w:rsidR="000E6D8D" w:rsidRPr="000E6D8D"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>Scooby, scooby doo...</w:t>
      </w:r>
      <w:r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 xml:space="preserve">                                         </w:t>
      </w:r>
      <w:r w:rsidR="000E6D8D" w:rsidRPr="000E6D8D">
        <w:rPr>
          <w:rFonts w:ascii="Arial Rounded MT Bold" w:eastAsia="Times New Roman" w:hAnsi="Arial Rounded MT Bold" w:cs="Times New Roman"/>
          <w:color w:val="000000"/>
          <w:sz w:val="32"/>
          <w:szCs w:val="32"/>
          <w:lang w:bidi="ar-SA"/>
        </w:rPr>
        <w:t>...where are you?</w:t>
      </w:r>
    </w:p>
    <w:p w14:paraId="0A2134E7" w14:textId="69E37717" w:rsidR="00FC58E4" w:rsidRPr="00FC58E4" w:rsidRDefault="00FC58E4" w:rsidP="005144B6">
      <w:pPr>
        <w:bidi w:val="0"/>
        <w:rPr>
          <w:rFonts w:ascii="Arial Rounded MT Bold" w:hAnsi="Arial Rounded MT Bold"/>
          <w:sz w:val="32"/>
          <w:szCs w:val="32"/>
          <w:rtl/>
        </w:rPr>
      </w:pPr>
    </w:p>
    <w:p w14:paraId="46C65556" w14:textId="45C78916" w:rsidR="002D18CE" w:rsidRDefault="002D18CE" w:rsidP="002D18CE">
      <w:pPr>
        <w:jc w:val="right"/>
      </w:pPr>
      <w:r>
        <w:t xml:space="preserve">                                          </w:t>
      </w:r>
    </w:p>
    <w:p w14:paraId="0C044021" w14:textId="719B992A" w:rsidR="002D18CE" w:rsidRDefault="002D18CE" w:rsidP="003E6D5D">
      <w:pPr>
        <w:jc w:val="right"/>
      </w:pPr>
    </w:p>
    <w:p w14:paraId="794FD238" w14:textId="47986973" w:rsidR="00BF1990" w:rsidRDefault="00BF1990" w:rsidP="003E6D5D">
      <w:pPr>
        <w:jc w:val="right"/>
      </w:pPr>
    </w:p>
    <w:p w14:paraId="7C0D303D" w14:textId="03D0C8A9" w:rsidR="00BF1990" w:rsidRPr="00032D6F" w:rsidRDefault="00BF1990" w:rsidP="003E6D5D">
      <w:pPr>
        <w:jc w:val="right"/>
        <w:rPr>
          <w:b/>
          <w:bCs/>
        </w:rPr>
      </w:pPr>
    </w:p>
    <w:p w14:paraId="2DCCEB05" w14:textId="28619184" w:rsidR="00BF1990" w:rsidRDefault="00BF1990" w:rsidP="003E6D5D">
      <w:pPr>
        <w:jc w:val="right"/>
      </w:pPr>
    </w:p>
    <w:p w14:paraId="05EE50B4" w14:textId="229AACC2" w:rsidR="00BF1990" w:rsidRDefault="00BF1990" w:rsidP="003E6D5D">
      <w:pPr>
        <w:jc w:val="right"/>
      </w:pPr>
    </w:p>
    <w:p w14:paraId="22E25E21" w14:textId="6141CEAF" w:rsidR="00BF1990" w:rsidRDefault="00BF1990" w:rsidP="003E6D5D">
      <w:pPr>
        <w:jc w:val="right"/>
      </w:pPr>
    </w:p>
    <w:p w14:paraId="34A30058" w14:textId="6C50F19B" w:rsidR="00BF1990" w:rsidRDefault="00BF1990" w:rsidP="003E6D5D">
      <w:pPr>
        <w:jc w:val="right"/>
      </w:pPr>
    </w:p>
    <w:p w14:paraId="7851A5A4" w14:textId="56BC28F3" w:rsidR="00BF1990" w:rsidRDefault="00BF1990" w:rsidP="003E6D5D">
      <w:pPr>
        <w:jc w:val="right"/>
        <w:rPr>
          <w:rtl/>
        </w:rPr>
      </w:pPr>
    </w:p>
    <w:p w14:paraId="53EBFC85" w14:textId="77777777" w:rsidR="002D18CE" w:rsidRDefault="002D18CE" w:rsidP="003E6D5D">
      <w:pPr>
        <w:jc w:val="right"/>
        <w:rPr>
          <w:rtl/>
        </w:rPr>
      </w:pPr>
    </w:p>
    <w:sectPr w:rsidR="002D18CE" w:rsidSect="00E4360D">
      <w:pgSz w:w="16838" w:h="11906" w:orient="landscape"/>
      <w:pgMar w:top="1135" w:right="111" w:bottom="567" w:left="368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5D"/>
    <w:rsid w:val="00032D6F"/>
    <w:rsid w:val="000E6D8D"/>
    <w:rsid w:val="00143DDF"/>
    <w:rsid w:val="002B44FF"/>
    <w:rsid w:val="002D18CE"/>
    <w:rsid w:val="0031487E"/>
    <w:rsid w:val="003924A9"/>
    <w:rsid w:val="003B1D7B"/>
    <w:rsid w:val="003B29AA"/>
    <w:rsid w:val="003E6D5D"/>
    <w:rsid w:val="0047449C"/>
    <w:rsid w:val="005144B6"/>
    <w:rsid w:val="00525430"/>
    <w:rsid w:val="005A3439"/>
    <w:rsid w:val="0068749C"/>
    <w:rsid w:val="006A5FE5"/>
    <w:rsid w:val="00710A80"/>
    <w:rsid w:val="007F2B4E"/>
    <w:rsid w:val="00A03D41"/>
    <w:rsid w:val="00A35D7A"/>
    <w:rsid w:val="00B079C9"/>
    <w:rsid w:val="00B830C8"/>
    <w:rsid w:val="00BD6914"/>
    <w:rsid w:val="00BF1990"/>
    <w:rsid w:val="00C66175"/>
    <w:rsid w:val="00D16D51"/>
    <w:rsid w:val="00DF36BB"/>
    <w:rsid w:val="00E4360D"/>
    <w:rsid w:val="00F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E940"/>
  <w15:chartTrackingRefBased/>
  <w15:docId w15:val="{FB6C0653-CADC-4B56-8959-AEB0F269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Afaq Sales</cp:lastModifiedBy>
  <cp:revision>10</cp:revision>
  <cp:lastPrinted>2020-01-15T15:29:00Z</cp:lastPrinted>
  <dcterms:created xsi:type="dcterms:W3CDTF">2020-01-15T15:19:00Z</dcterms:created>
  <dcterms:modified xsi:type="dcterms:W3CDTF">2022-08-18T08:45:00Z</dcterms:modified>
</cp:coreProperties>
</file>