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7275F2" w:rsidP="00227361">
      <w:pPr>
        <w:rPr>
          <w:sz w:val="44"/>
          <w:szCs w:val="44"/>
        </w:rPr>
      </w:pPr>
      <w:r>
        <w:rPr>
          <w:sz w:val="44"/>
          <w:szCs w:val="44"/>
        </w:rPr>
        <w:t>Welcome to my town</w:t>
      </w:r>
      <w:r w:rsidR="00227361">
        <w:rPr>
          <w:sz w:val="44"/>
          <w:szCs w:val="44"/>
        </w:rPr>
        <w:t xml:space="preserve"> </w:t>
      </w:r>
      <w:r w:rsidR="008923A6">
        <w:rPr>
          <w:sz w:val="44"/>
          <w:szCs w:val="44"/>
        </w:rPr>
        <w:t>s</w:t>
      </w:r>
      <w:r w:rsidR="00FE3BDD" w:rsidRPr="005552AB">
        <w:rPr>
          <w:sz w:val="44"/>
          <w:szCs w:val="44"/>
        </w:rPr>
        <w:t>ong</w:t>
      </w:r>
    </w:p>
    <w:p w:rsidR="007275F2" w:rsidRDefault="007275F2" w:rsidP="00227361">
      <w:pPr>
        <w:rPr>
          <w:sz w:val="28"/>
          <w:szCs w:val="28"/>
        </w:rPr>
      </w:pPr>
      <w:r>
        <w:rPr>
          <w:sz w:val="28"/>
          <w:szCs w:val="28"/>
        </w:rPr>
        <w:t>There’s a palace in my town</w:t>
      </w:r>
    </w:p>
    <w:p w:rsidR="007275F2" w:rsidRDefault="007275F2" w:rsidP="00227361">
      <w:pPr>
        <w:rPr>
          <w:sz w:val="28"/>
          <w:szCs w:val="28"/>
        </w:rPr>
      </w:pPr>
      <w:r>
        <w:rPr>
          <w:sz w:val="28"/>
          <w:szCs w:val="28"/>
        </w:rPr>
        <w:t>And a shopping center.</w:t>
      </w:r>
    </w:p>
    <w:p w:rsidR="007275F2" w:rsidRDefault="007275F2" w:rsidP="00227361">
      <w:pPr>
        <w:rPr>
          <w:sz w:val="28"/>
          <w:szCs w:val="28"/>
        </w:rPr>
      </w:pPr>
      <w:r>
        <w:rPr>
          <w:sz w:val="28"/>
          <w:szCs w:val="28"/>
        </w:rPr>
        <w:t>There’s a university.</w:t>
      </w:r>
    </w:p>
    <w:p w:rsidR="007275F2" w:rsidRDefault="007275F2" w:rsidP="00227361">
      <w:pPr>
        <w:rPr>
          <w:sz w:val="28"/>
          <w:szCs w:val="28"/>
        </w:rPr>
      </w:pPr>
      <w:r>
        <w:rPr>
          <w:sz w:val="28"/>
          <w:szCs w:val="28"/>
        </w:rPr>
        <w:t>There’s lots to do and see.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 xml:space="preserve">There are cafes and restaurants 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And a museum, too.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Let’s go to the cinema.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Welcome to my town.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Let’s go to the playground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Let’s go to the library.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Come and read a book with me.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Let’s go to the station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And see the trains waiting.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 xml:space="preserve">Let’s see the cathedral 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And all the happy people.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All the happy people.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Look at</w:t>
      </w:r>
      <w:r>
        <w:rPr>
          <w:sz w:val="28"/>
          <w:szCs w:val="28"/>
        </w:rPr>
        <w:t xml:space="preserve"> all the happy people.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All the happy people.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Look at all the happy people.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There’s a hospital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A swimming pool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And a market every day.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Let’s go to the theater.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lastRenderedPageBreak/>
        <w:t>Let’s go and see a play.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There’s a bridge by the river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And a park by the school.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There’s a police station</w:t>
      </w:r>
    </w:p>
    <w:p w:rsidR="007275F2" w:rsidRDefault="007275F2" w:rsidP="007275F2">
      <w:pPr>
        <w:rPr>
          <w:sz w:val="28"/>
          <w:szCs w:val="28"/>
        </w:rPr>
      </w:pPr>
      <w:r>
        <w:rPr>
          <w:sz w:val="28"/>
          <w:szCs w:val="28"/>
        </w:rPr>
        <w:t>And a football stadium.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Welcome to my town.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Let’s go to the playground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Let’s go to the library.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Come and read a book with me.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Let’s go to the station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And see the trains waiting.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 xml:space="preserve">Let’s see the cathedral 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And all the happy people.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All the happy people.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Look at all the happy people.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All the happy people.</w:t>
      </w:r>
    </w:p>
    <w:p w:rsidR="001C17E8" w:rsidRDefault="001C17E8" w:rsidP="001C17E8">
      <w:pPr>
        <w:rPr>
          <w:sz w:val="28"/>
          <w:szCs w:val="28"/>
        </w:rPr>
      </w:pPr>
      <w:r>
        <w:rPr>
          <w:sz w:val="28"/>
          <w:szCs w:val="28"/>
        </w:rPr>
        <w:t>Look at all the happy people.</w:t>
      </w:r>
    </w:p>
    <w:p w:rsidR="007275F2" w:rsidRDefault="008146AD" w:rsidP="007275F2">
      <w:pPr>
        <w:rPr>
          <w:sz w:val="28"/>
          <w:szCs w:val="28"/>
        </w:rPr>
      </w:pPr>
      <w:r>
        <w:rPr>
          <w:sz w:val="28"/>
          <w:szCs w:val="28"/>
        </w:rPr>
        <w:t>Welcome to my town.</w:t>
      </w:r>
    </w:p>
    <w:p w:rsidR="007275F2" w:rsidRPr="007275F2" w:rsidRDefault="007275F2" w:rsidP="007275F2">
      <w:pPr>
        <w:rPr>
          <w:sz w:val="28"/>
          <w:szCs w:val="28"/>
        </w:rPr>
      </w:pPr>
      <w:bookmarkStart w:id="0" w:name="_GoBack"/>
      <w:bookmarkEnd w:id="0"/>
    </w:p>
    <w:sectPr w:rsidR="007275F2" w:rsidRPr="0072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0174E0"/>
    <w:rsid w:val="00127CE9"/>
    <w:rsid w:val="0019079D"/>
    <w:rsid w:val="001C17E8"/>
    <w:rsid w:val="002027F2"/>
    <w:rsid w:val="00227361"/>
    <w:rsid w:val="002A3E04"/>
    <w:rsid w:val="002B614E"/>
    <w:rsid w:val="002E3C84"/>
    <w:rsid w:val="00430625"/>
    <w:rsid w:val="0052046F"/>
    <w:rsid w:val="005552AB"/>
    <w:rsid w:val="005860D7"/>
    <w:rsid w:val="00672677"/>
    <w:rsid w:val="006B3741"/>
    <w:rsid w:val="006B5145"/>
    <w:rsid w:val="007275F2"/>
    <w:rsid w:val="007D31F2"/>
    <w:rsid w:val="008001CF"/>
    <w:rsid w:val="008146AD"/>
    <w:rsid w:val="008923A6"/>
    <w:rsid w:val="008C7C49"/>
    <w:rsid w:val="009D553D"/>
    <w:rsid w:val="009D6428"/>
    <w:rsid w:val="00A91EE6"/>
    <w:rsid w:val="00B94C10"/>
    <w:rsid w:val="00C7431E"/>
    <w:rsid w:val="00CA0CE6"/>
    <w:rsid w:val="00D305A4"/>
    <w:rsid w:val="00DC4BF3"/>
    <w:rsid w:val="00E96701"/>
    <w:rsid w:val="00F00EDF"/>
    <w:rsid w:val="00F60F6D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2023-05-01T07:55:00Z</dcterms:created>
  <dcterms:modified xsi:type="dcterms:W3CDTF">2023-05-04T10:41:00Z</dcterms:modified>
</cp:coreProperties>
</file>